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4880ACCA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60546">
        <w:rPr>
          <w:b/>
          <w:bCs/>
          <w:sz w:val="28"/>
          <w:szCs w:val="28"/>
          <w:lang w:val="ru-RU"/>
        </w:rPr>
        <w:t>2</w:t>
      </w:r>
      <w:r w:rsidR="00291227">
        <w:rPr>
          <w:b/>
          <w:bCs/>
          <w:sz w:val="28"/>
          <w:szCs w:val="28"/>
          <w:lang w:val="ru-RU"/>
        </w:rPr>
        <w:t>2</w:t>
      </w:r>
    </w:p>
    <w:p w14:paraId="0AED02E3" w14:textId="3325B501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B11DC5">
        <w:rPr>
          <w:b/>
          <w:bCs/>
          <w:color w:val="FF0000"/>
          <w:sz w:val="28"/>
          <w:szCs w:val="28"/>
          <w:lang w:val="ru-RU"/>
        </w:rPr>
        <w:t>2</w:t>
      </w:r>
      <w:r w:rsidR="00291227">
        <w:rPr>
          <w:b/>
          <w:bCs/>
          <w:color w:val="FF0000"/>
          <w:sz w:val="28"/>
          <w:szCs w:val="28"/>
          <w:lang w:val="ru-RU"/>
        </w:rPr>
        <w:t>9</w:t>
      </w:r>
      <w:r w:rsidR="005F4C08">
        <w:rPr>
          <w:b/>
          <w:bCs/>
          <w:color w:val="FF0000"/>
          <w:sz w:val="28"/>
          <w:szCs w:val="28"/>
          <w:lang w:val="ru-RU"/>
        </w:rPr>
        <w:t>.11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291227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66E324C8" w:rsidR="00885D49" w:rsidRPr="006474C7" w:rsidRDefault="003B1D27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EA3270">
              <w:rPr>
                <w:b/>
                <w:color w:val="FF0000"/>
                <w:lang w:val="ru-RU"/>
              </w:rPr>
              <w:t>9</w:t>
            </w:r>
            <w:r w:rsidR="0038388D">
              <w:rPr>
                <w:b/>
                <w:color w:val="FF0000"/>
                <w:lang w:val="ru-RU"/>
              </w:rPr>
              <w:t>.</w:t>
            </w:r>
            <w:r w:rsidR="005F4C08">
              <w:rPr>
                <w:b/>
                <w:color w:val="FF0000"/>
                <w:lang w:val="ru-RU"/>
              </w:rPr>
              <w:t>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79561" w14:textId="0B61E88A" w:rsidR="00291227" w:rsidRPr="00291227" w:rsidRDefault="0038388D" w:rsidP="002912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60546">
              <w:rPr>
                <w:lang w:val="ru-RU"/>
              </w:rPr>
              <w:t xml:space="preserve">. </w:t>
            </w:r>
            <w:r w:rsidR="00291227" w:rsidRPr="00291227">
              <w:rPr>
                <w:lang w:val="ru-RU"/>
              </w:rPr>
              <w:t>Знать [м, м’] согласные твёрдые, мягкие</w:t>
            </w:r>
          </w:p>
          <w:p w14:paraId="3BBA5C71" w14:textId="49DE2018" w:rsidR="00291227" w:rsidRPr="00291227" w:rsidRDefault="00291227" w:rsidP="002912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gramStart"/>
            <w:r w:rsidRPr="00291227">
              <w:rPr>
                <w:lang w:val="ru-RU"/>
              </w:rPr>
              <w:t>Знать</w:t>
            </w:r>
            <w:proofErr w:type="gramEnd"/>
            <w:r w:rsidRPr="00291227">
              <w:rPr>
                <w:lang w:val="ru-RU"/>
              </w:rPr>
              <w:t xml:space="preserve"> что если согласный стоит рядом с гласным то это слияние. </w:t>
            </w:r>
          </w:p>
          <w:p w14:paraId="77792959" w14:textId="6F15FECA" w:rsidR="00291227" w:rsidRDefault="00291227" w:rsidP="00291227">
            <w:pPr>
              <w:pStyle w:val="TableContents"/>
              <w:rPr>
                <w:lang w:val="ru-RU"/>
              </w:rPr>
            </w:pPr>
            <w:r w:rsidRPr="00291227">
              <w:rPr>
                <w:lang w:val="ru-RU"/>
              </w:rPr>
              <w:t xml:space="preserve">Знать обозначение </w:t>
            </w:r>
          </w:p>
          <w:p w14:paraId="6366B151" w14:textId="4721A720" w:rsidR="00291227" w:rsidRDefault="00291227" w:rsidP="00291227">
            <w:pPr>
              <w:pStyle w:val="TableContents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8E346F" wp14:editId="59B9D708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46990</wp:posOffset>
                      </wp:positionV>
                      <wp:extent cx="236220" cy="243840"/>
                      <wp:effectExtent l="0" t="0" r="11430" b="228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C51A5" id="Прямоугольник 1" o:spid="_x0000_s1026" style="position:absolute;margin-left:104.95pt;margin-top:3.7pt;width:18.6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" fillcolor="red" strokecolor="red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E7EC6D" wp14:editId="2D3051C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40005</wp:posOffset>
                      </wp:positionV>
                      <wp:extent cx="236220" cy="251460"/>
                      <wp:effectExtent l="0" t="0" r="1143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69059" id="Прямоугольник 9" o:spid="_x0000_s1026" style="position:absolute;margin-left:59.3pt;margin-top:3.15pt;width:18.6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" fillcolor="#00b050" strokecolor="#00b050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F117B" wp14:editId="4A29F2F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24130</wp:posOffset>
                      </wp:positionV>
                      <wp:extent cx="236220" cy="237490"/>
                      <wp:effectExtent l="0" t="0" r="11430" b="101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374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74A22" id="Прямоугольник 8" o:spid="_x0000_s1026" style="position:absolute;margin-left:11.35pt;margin-top:1.9pt;width:18.6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" fillcolor="#4f81bd [3204]" strokecolor="#4f81bd [3204]" strokeweight="2pt"/>
                  </w:pict>
                </mc:Fallback>
              </mc:AlternateContent>
            </w:r>
          </w:p>
          <w:p w14:paraId="195F26D2" w14:textId="35A7AB15" w:rsidR="00291227" w:rsidRPr="00291227" w:rsidRDefault="00291227" w:rsidP="00291227">
            <w:pPr>
              <w:pStyle w:val="TableContents"/>
              <w:rPr>
                <w:lang w:val="ru-RU"/>
              </w:rPr>
            </w:pPr>
          </w:p>
          <w:p w14:paraId="1C7F05CE" w14:textId="349CAEB1" w:rsidR="00291227" w:rsidRDefault="00291227" w:rsidP="00291227">
            <w:pPr>
              <w:pStyle w:val="TableContents"/>
              <w:rPr>
                <w:lang w:val="ru-RU"/>
              </w:rPr>
            </w:pPr>
            <w:proofErr w:type="spellStart"/>
            <w:r w:rsidRPr="00291227">
              <w:rPr>
                <w:lang w:val="ru-RU"/>
              </w:rPr>
              <w:t>Тв</w:t>
            </w:r>
            <w:proofErr w:type="spellEnd"/>
            <w:r w:rsidRPr="00291227">
              <w:rPr>
                <w:lang w:val="ru-RU"/>
              </w:rPr>
              <w:t xml:space="preserve"> </w:t>
            </w:r>
            <w:proofErr w:type="spellStart"/>
            <w:r w:rsidRPr="00291227">
              <w:rPr>
                <w:lang w:val="ru-RU"/>
              </w:rPr>
              <w:t>согл</w:t>
            </w:r>
            <w:proofErr w:type="spellEnd"/>
            <w:r w:rsidRPr="00291227">
              <w:rPr>
                <w:lang w:val="ru-RU"/>
              </w:rPr>
              <w:t xml:space="preserve">, </w:t>
            </w:r>
            <w:proofErr w:type="spellStart"/>
            <w:r w:rsidRPr="00291227">
              <w:rPr>
                <w:lang w:val="ru-RU"/>
              </w:rPr>
              <w:t>мягк</w:t>
            </w:r>
            <w:proofErr w:type="spellEnd"/>
            <w:r w:rsidRPr="00291227">
              <w:rPr>
                <w:lang w:val="ru-RU"/>
              </w:rPr>
              <w:t xml:space="preserve"> </w:t>
            </w:r>
            <w:proofErr w:type="spellStart"/>
            <w:proofErr w:type="gramStart"/>
            <w:r w:rsidRPr="00291227">
              <w:rPr>
                <w:lang w:val="ru-RU"/>
              </w:rPr>
              <w:t>согл</w:t>
            </w:r>
            <w:proofErr w:type="spellEnd"/>
            <w:r w:rsidRPr="00291227">
              <w:rPr>
                <w:lang w:val="ru-RU"/>
              </w:rPr>
              <w:t xml:space="preserve"> ,</w:t>
            </w:r>
            <w:proofErr w:type="gramEnd"/>
            <w:r w:rsidRPr="00291227">
              <w:rPr>
                <w:lang w:val="ru-RU"/>
              </w:rPr>
              <w:t xml:space="preserve"> </w:t>
            </w:r>
            <w:proofErr w:type="spellStart"/>
            <w:r w:rsidRPr="00291227">
              <w:rPr>
                <w:lang w:val="ru-RU"/>
              </w:rPr>
              <w:t>гласн</w:t>
            </w:r>
            <w:proofErr w:type="spellEnd"/>
            <w:r w:rsidRPr="00291227">
              <w:rPr>
                <w:lang w:val="ru-RU"/>
              </w:rPr>
              <w:t xml:space="preserve">, </w:t>
            </w:r>
          </w:p>
          <w:p w14:paraId="572F35C1" w14:textId="7077C9E9" w:rsidR="00291227" w:rsidRDefault="00291227" w:rsidP="00291227">
            <w:pPr>
              <w:pStyle w:val="TableContents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A425D" wp14:editId="7D262C39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50165</wp:posOffset>
                      </wp:positionV>
                      <wp:extent cx="342900" cy="190501"/>
                      <wp:effectExtent l="0" t="0" r="19050" b="19050"/>
                      <wp:wrapNone/>
                      <wp:docPr id="13" name="Прямоуголь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2900" cy="19050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1E47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3" o:spid="_x0000_s1026" type="#_x0000_t6" style="position:absolute;margin-left:124.75pt;margin-top:3.95pt;width:27pt;height: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" fillcolor="red" strokecolor="red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099A2D" wp14:editId="7A5C7DEF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54610</wp:posOffset>
                      </wp:positionV>
                      <wp:extent cx="358140" cy="213360"/>
                      <wp:effectExtent l="0" t="0" r="22860" b="15240"/>
                      <wp:wrapNone/>
                      <wp:docPr id="11" name="Прямоуголь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133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142D1" id="Прямоугольный треугольник 11" o:spid="_x0000_s1026" type="#_x0000_t6" style="position:absolute;margin-left:123.55pt;margin-top:4.3pt;width:28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" fillcolor="#00b050" strokecolor="#00b050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4D867D" wp14:editId="408BB159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45721</wp:posOffset>
                      </wp:positionV>
                      <wp:extent cx="342900" cy="237490"/>
                      <wp:effectExtent l="0" t="0" r="19050" b="10160"/>
                      <wp:wrapNone/>
                      <wp:docPr id="10" name="Прямоуголь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749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21B62" id="Прямоугольный треугольник 10" o:spid="_x0000_s1026" type="#_x0000_t6" style="position:absolute;margin-left:28.75pt;margin-top:3.6pt;width:27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" fillcolor="#0070c0" strokecolor="#0070c0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8E53F" wp14:editId="5D656375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53975</wp:posOffset>
                      </wp:positionV>
                      <wp:extent cx="312420" cy="228601"/>
                      <wp:effectExtent l="0" t="0" r="11430" b="19050"/>
                      <wp:wrapNone/>
                      <wp:docPr id="12" name="Прямоуголь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2420" cy="22860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CECB5" id="Прямоугольный треугольник 12" o:spid="_x0000_s1026" type="#_x0000_t6" style="position:absolute;margin-left:31.15pt;margin-top:4.25pt;width:24.6pt;height:1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" fillcolor="red" strokecolor="red" strokeweight="2pt"/>
                  </w:pict>
                </mc:Fallback>
              </mc:AlternateContent>
            </w:r>
          </w:p>
          <w:p w14:paraId="0693E765" w14:textId="77777777" w:rsidR="00291227" w:rsidRDefault="00291227" w:rsidP="00291227">
            <w:pPr>
              <w:pStyle w:val="TableContents"/>
              <w:rPr>
                <w:lang w:val="ru-RU"/>
              </w:rPr>
            </w:pPr>
          </w:p>
          <w:p w14:paraId="42858BF7" w14:textId="77777777" w:rsidR="00291227" w:rsidRDefault="00291227" w:rsidP="00291227">
            <w:pPr>
              <w:pStyle w:val="TableContents"/>
              <w:rPr>
                <w:lang w:val="ru-RU"/>
              </w:rPr>
            </w:pPr>
            <w:r w:rsidRPr="00291227">
              <w:rPr>
                <w:lang w:val="ru-RU"/>
              </w:rPr>
              <w:t xml:space="preserve">слияния с </w:t>
            </w:r>
            <w:proofErr w:type="spellStart"/>
            <w:r w:rsidRPr="00291227">
              <w:rPr>
                <w:lang w:val="ru-RU"/>
              </w:rPr>
              <w:t>тв</w:t>
            </w:r>
            <w:proofErr w:type="spellEnd"/>
            <w:r w:rsidRPr="00291227">
              <w:rPr>
                <w:lang w:val="ru-RU"/>
              </w:rPr>
              <w:t xml:space="preserve"> </w:t>
            </w:r>
            <w:proofErr w:type="spellStart"/>
            <w:r w:rsidRPr="00291227">
              <w:rPr>
                <w:lang w:val="ru-RU"/>
              </w:rPr>
              <w:t>согл</w:t>
            </w:r>
            <w:proofErr w:type="spellEnd"/>
            <w:r w:rsidRPr="00291227">
              <w:rPr>
                <w:lang w:val="ru-RU"/>
              </w:rPr>
              <w:t xml:space="preserve">, слияния с </w:t>
            </w:r>
            <w:proofErr w:type="spellStart"/>
            <w:r w:rsidRPr="00291227">
              <w:rPr>
                <w:lang w:val="ru-RU"/>
              </w:rPr>
              <w:t>мягк</w:t>
            </w:r>
            <w:proofErr w:type="spellEnd"/>
            <w:r>
              <w:rPr>
                <w:lang w:val="ru-RU"/>
              </w:rPr>
              <w:t>.</w:t>
            </w:r>
          </w:p>
          <w:p w14:paraId="7E34346A" w14:textId="74D4F69F" w:rsidR="00291227" w:rsidRPr="00291227" w:rsidRDefault="00291227" w:rsidP="002912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</w:t>
            </w:r>
            <w:r w:rsidRPr="0029122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291227">
              <w:rPr>
                <w:lang w:val="ru-RU"/>
              </w:rPr>
              <w:t>согл</w:t>
            </w:r>
            <w:proofErr w:type="spellEnd"/>
          </w:p>
          <w:p w14:paraId="23208B86" w14:textId="35D1B89F" w:rsidR="006D5AE6" w:rsidRPr="006D5AE6" w:rsidRDefault="00291227" w:rsidP="00291227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6A3944">
              <w:rPr>
                <w:b/>
                <w:lang w:val="ru-RU"/>
              </w:rPr>
              <w:t>Тетрадь для активных занятий</w:t>
            </w:r>
            <w:r w:rsidRPr="00291227">
              <w:rPr>
                <w:lang w:val="ru-RU"/>
              </w:rPr>
              <w:t xml:space="preserve"> стр. 33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2AE7E642" w:rsidR="00885D49" w:rsidRPr="006474C7" w:rsidRDefault="003B1D27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EA3270">
              <w:rPr>
                <w:b/>
                <w:color w:val="FF0000"/>
                <w:lang w:val="ru-RU"/>
              </w:rPr>
              <w:t>9</w:t>
            </w:r>
            <w:r w:rsidR="005F4C08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46F68B88" w14:textId="6AFA6023" w:rsidR="0038388D" w:rsidRDefault="00EA3270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proofErr w:type="spellStart"/>
            <w:r w:rsidRPr="00EA3270">
              <w:rPr>
                <w:sz w:val="28"/>
              </w:rPr>
              <w:t>Стр</w:t>
            </w:r>
            <w:proofErr w:type="spellEnd"/>
            <w:r w:rsidRPr="00EA3270">
              <w:rPr>
                <w:sz w:val="28"/>
              </w:rPr>
              <w:t xml:space="preserve"> 41 №5</w:t>
            </w:r>
            <w:r>
              <w:rPr>
                <w:sz w:val="28"/>
                <w:lang w:val="ru-RU"/>
              </w:rPr>
              <w:t xml:space="preserve"> </w:t>
            </w:r>
            <w:r w:rsidR="0038388D">
              <w:rPr>
                <w:sz w:val="28"/>
                <w:lang w:val="ru-RU"/>
              </w:rPr>
              <w:t xml:space="preserve">Задания </w:t>
            </w:r>
            <w:proofErr w:type="spellStart"/>
            <w:r w:rsidR="0038388D">
              <w:rPr>
                <w:sz w:val="28"/>
              </w:rPr>
              <w:t>на</w:t>
            </w:r>
            <w:proofErr w:type="spellEnd"/>
            <w:r w:rsidR="0038388D">
              <w:rPr>
                <w:sz w:val="28"/>
              </w:rPr>
              <w:t xml:space="preserve"> </w:t>
            </w:r>
            <w:proofErr w:type="spellStart"/>
            <w:r w:rsidR="0038388D">
              <w:rPr>
                <w:sz w:val="28"/>
              </w:rPr>
              <w:t>клеточках</w:t>
            </w:r>
            <w:proofErr w:type="spellEnd"/>
            <w:r w:rsidR="0038388D"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EA3270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EA3270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2C7E4E0" w:rsidR="00A15F3B" w:rsidRPr="00EA3270" w:rsidRDefault="00EA3270" w:rsidP="00777EF7">
            <w:pPr>
              <w:pStyle w:val="TableContents"/>
              <w:jc w:val="center"/>
              <w:rPr>
                <w:lang w:val="ru-RU"/>
              </w:rPr>
            </w:pPr>
            <w:r w:rsidRPr="00EA3270">
              <w:rPr>
                <w:lang w:val="ru-RU"/>
              </w:rPr>
              <w:t>04.12</w:t>
            </w:r>
            <w:r w:rsidR="00A15F3B" w:rsidRPr="00EA3270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20073C91" w:rsidR="00A15F3B" w:rsidRPr="00EA3270" w:rsidRDefault="00EA3270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EA3270">
              <w:rPr>
                <w:lang w:val="ru-RU"/>
              </w:rPr>
              <w:t>Выполнить задания на листе с.15 из папки «Послушный карандашик»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AB053" w14:textId="77777777" w:rsidR="00EA3270" w:rsidRPr="00EA3270" w:rsidRDefault="00EA3270" w:rsidP="00EA3270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EA3270">
              <w:rPr>
                <w:color w:val="333333"/>
              </w:rPr>
              <w:t>Из папки Конышевой Н.М. «Художественно-конструкторская деятельность» вынуть и принести Лист 27 «Рыбки» и Лист П 27 из Приложения для вырезания.</w:t>
            </w:r>
          </w:p>
          <w:p w14:paraId="624B344C" w14:textId="77777777" w:rsidR="00EA3270" w:rsidRPr="00EA3270" w:rsidRDefault="00EA3270" w:rsidP="00EA3270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</w:p>
          <w:p w14:paraId="54BB2A4F" w14:textId="7A2220C5" w:rsidR="00A15F3B" w:rsidRPr="00EA3270" w:rsidRDefault="00EA3270" w:rsidP="00EA3270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 w:rsidRPr="00EA3270">
              <w:rPr>
                <w:color w:val="333333"/>
              </w:rPr>
              <w:t>Ножницы, клей-карандаш, клеёнка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EA3270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A3270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3BD8BB35" w:rsidR="00A15F3B" w:rsidRPr="00EA3270" w:rsidRDefault="003B1D27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A3270">
              <w:rPr>
                <w:b/>
                <w:bCs/>
                <w:color w:val="FF0000"/>
                <w:lang w:val="ru-RU"/>
              </w:rPr>
              <w:t>2</w:t>
            </w:r>
            <w:r w:rsidR="005E6289" w:rsidRPr="00EA3270">
              <w:rPr>
                <w:b/>
                <w:bCs/>
                <w:color w:val="FF0000"/>
                <w:lang w:val="ru-RU"/>
              </w:rPr>
              <w:t>9</w:t>
            </w:r>
            <w:r w:rsidR="00312717" w:rsidRPr="00EA3270">
              <w:rPr>
                <w:b/>
                <w:bCs/>
                <w:color w:val="FF0000"/>
                <w:lang w:val="ru-RU"/>
              </w:rPr>
              <w:t>.11</w:t>
            </w:r>
            <w:r w:rsidR="00A15F3B" w:rsidRPr="00EA3270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08315530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5E6289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443C5A"/>
    <w:rsid w:val="00532257"/>
    <w:rsid w:val="005608F5"/>
    <w:rsid w:val="00586DAC"/>
    <w:rsid w:val="005E6289"/>
    <w:rsid w:val="005F4C08"/>
    <w:rsid w:val="006474C7"/>
    <w:rsid w:val="006A3944"/>
    <w:rsid w:val="006D189A"/>
    <w:rsid w:val="006D5AE6"/>
    <w:rsid w:val="00725659"/>
    <w:rsid w:val="00727F02"/>
    <w:rsid w:val="0073126A"/>
    <w:rsid w:val="00731B5D"/>
    <w:rsid w:val="00732DE8"/>
    <w:rsid w:val="007437C8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C34E9E"/>
    <w:rsid w:val="00C51200"/>
    <w:rsid w:val="00CA20B6"/>
    <w:rsid w:val="00D45412"/>
    <w:rsid w:val="00DF2A54"/>
    <w:rsid w:val="00E35BB2"/>
    <w:rsid w:val="00E600D7"/>
    <w:rsid w:val="00E87DA4"/>
    <w:rsid w:val="00EA3270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2023-11-20T07:53:00Z</cp:lastPrinted>
  <dcterms:created xsi:type="dcterms:W3CDTF">2023-11-27T12:07:00Z</dcterms:created>
  <dcterms:modified xsi:type="dcterms:W3CDTF">2023-11-27T12:10:00Z</dcterms:modified>
</cp:coreProperties>
</file>